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09" w:rsidRPr="0011732F" w:rsidRDefault="002F4D09" w:rsidP="002F4D09">
      <w:pPr>
        <w:spacing w:after="0" w:line="240" w:lineRule="auto"/>
        <w:ind w:left="-464" w:firstLine="4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1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УЧРЕЖДЕНИЕ ВЫСШЕГО ОБРАЗОВАНИЯ</w:t>
      </w:r>
    </w:p>
    <w:p w:rsidR="002F4D09" w:rsidRPr="0011732F" w:rsidRDefault="002F4D09" w:rsidP="002F4D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3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ХАНТЫ-МАНСИЙСКОГО АВТОНОМНОГО ОКРУГА – ЮГРЫ</w:t>
      </w:r>
    </w:p>
    <w:p w:rsidR="002F4D09" w:rsidRPr="0011732F" w:rsidRDefault="002F4D09" w:rsidP="002F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1732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Сургутский государственный университет»</w:t>
      </w:r>
    </w:p>
    <w:p w:rsidR="002F4D09" w:rsidRPr="00123A0C" w:rsidRDefault="002F4D09" w:rsidP="002F4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D09" w:rsidRPr="00123A0C" w:rsidRDefault="002F4D09" w:rsidP="002F4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0C">
        <w:rPr>
          <w:rFonts w:ascii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</w:rPr>
        <w:t>государства и права</w:t>
      </w:r>
    </w:p>
    <w:p w:rsidR="002F4D09" w:rsidRPr="00123A0C" w:rsidRDefault="002F4D09" w:rsidP="002F4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09" w:rsidRPr="00281B33" w:rsidRDefault="002F4D09" w:rsidP="002F4D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СОБЕСЕДОВАНИЯ </w:t>
      </w:r>
    </w:p>
    <w:p w:rsidR="002F4D09" w:rsidRDefault="002F4D09" w:rsidP="002F4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абитуриентов для получения рекомендации к поступлению в аспирантуру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5311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0318F" w:rsidRDefault="0030318F" w:rsidP="002F4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85" w:type="pct"/>
        <w:tblInd w:w="-572" w:type="dxa"/>
        <w:tblLook w:val="04A0" w:firstRow="1" w:lastRow="0" w:firstColumn="1" w:lastColumn="0" w:noHBand="0" w:noVBand="1"/>
      </w:tblPr>
      <w:tblGrid>
        <w:gridCol w:w="1851"/>
        <w:gridCol w:w="1889"/>
        <w:gridCol w:w="3207"/>
        <w:gridCol w:w="3118"/>
      </w:tblGrid>
      <w:tr w:rsidR="002F4D09" w:rsidRPr="002F4D09" w:rsidTr="00D12A95">
        <w:tc>
          <w:tcPr>
            <w:tcW w:w="919" w:type="pct"/>
          </w:tcPr>
          <w:p w:rsidR="002F4D09" w:rsidRPr="002F4D09" w:rsidRDefault="002F4D09" w:rsidP="00E9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938" w:type="pct"/>
          </w:tcPr>
          <w:p w:rsidR="002F4D09" w:rsidRPr="002F4D09" w:rsidRDefault="002F4D09" w:rsidP="00E9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593" w:type="pct"/>
          </w:tcPr>
          <w:p w:rsidR="002F4D09" w:rsidRDefault="002F4D09" w:rsidP="00E9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Рекомендатель</w:t>
            </w:r>
            <w:proofErr w:type="spellEnd"/>
            <w:r w:rsidRPr="002F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D09" w:rsidRPr="002F4D09" w:rsidRDefault="002F4D09" w:rsidP="00E9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(ФИО, ученая степень, ученое звание, e-</w:t>
            </w:r>
            <w:proofErr w:type="spellStart"/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, контактный телефон)</w:t>
            </w:r>
          </w:p>
        </w:tc>
        <w:tc>
          <w:tcPr>
            <w:tcW w:w="1549" w:type="pct"/>
          </w:tcPr>
          <w:p w:rsidR="002F4D09" w:rsidRPr="002F4D09" w:rsidRDefault="002F4D09" w:rsidP="00E9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Дата, время собеседования</w:t>
            </w:r>
          </w:p>
        </w:tc>
      </w:tr>
      <w:tr w:rsidR="002F4D09" w:rsidRPr="002F4D09" w:rsidTr="00281B33">
        <w:trPr>
          <w:trHeight w:val="1216"/>
        </w:trPr>
        <w:tc>
          <w:tcPr>
            <w:tcW w:w="919" w:type="pct"/>
            <w:vMerge w:val="restart"/>
            <w:vAlign w:val="center"/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bCs/>
                <w:sz w:val="24"/>
                <w:szCs w:val="24"/>
              </w:rPr>
              <w:t>47.06.01 Философия, этика и религиоведение</w:t>
            </w:r>
          </w:p>
        </w:tc>
        <w:tc>
          <w:tcPr>
            <w:tcW w:w="938" w:type="pct"/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1593" w:type="pct"/>
            <w:vMerge w:val="restart"/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 xml:space="preserve">Бурханов </w:t>
            </w:r>
          </w:p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 xml:space="preserve">Рафаэль Айратович, </w:t>
            </w:r>
          </w:p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 xml:space="preserve">д-р филос. наук, профессор, </w:t>
            </w:r>
          </w:p>
          <w:p w:rsidR="002F4D09" w:rsidRPr="005311BF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Pr="0053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nvarta</w:t>
            </w:r>
            <w:proofErr w:type="spellEnd"/>
            <w:r w:rsidRPr="005311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3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31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 xml:space="preserve">тел. 89090355304 </w:t>
            </w:r>
          </w:p>
        </w:tc>
        <w:tc>
          <w:tcPr>
            <w:tcW w:w="1549" w:type="pct"/>
            <w:vMerge w:val="restart"/>
          </w:tcPr>
          <w:p w:rsidR="0077717B" w:rsidRDefault="0077717B" w:rsidP="007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17 марта 2021 г. в 17:00</w:t>
            </w:r>
            <w:r w:rsidR="002F4D09" w:rsidRPr="007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B33" w:rsidRDefault="00281B33" w:rsidP="0028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ул. Энергетиков, 22</w:t>
            </w:r>
          </w:p>
          <w:p w:rsidR="0077717B" w:rsidRPr="0077717B" w:rsidRDefault="0077717B" w:rsidP="007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 xml:space="preserve">ауд. А-614, корпус </w:t>
            </w:r>
            <w:proofErr w:type="spellStart"/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66A" w:rsidRPr="0077717B" w:rsidRDefault="00ED538C" w:rsidP="0046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166A" w:rsidRPr="0077717B">
                <w:rPr>
                  <w:rStyle w:val="a4"/>
                  <w:color w:val="auto"/>
                </w:rPr>
                <w:t>meet.google.com/</w:t>
              </w:r>
              <w:proofErr w:type="spellStart"/>
              <w:r w:rsidR="0046166A" w:rsidRPr="0077717B">
                <w:rPr>
                  <w:rStyle w:val="a4"/>
                  <w:color w:val="auto"/>
                </w:rPr>
                <w:t>qjv-kpyv-dfa</w:t>
              </w:r>
              <w:proofErr w:type="spellEnd"/>
            </w:hyperlink>
          </w:p>
          <w:p w:rsidR="0046166A" w:rsidRPr="0077717B" w:rsidRDefault="0046166A" w:rsidP="007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7B" w:rsidRDefault="0077717B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7 апреля 2021</w:t>
            </w:r>
            <w:r w:rsidR="002F4D09" w:rsidRPr="0077717B">
              <w:rPr>
                <w:rFonts w:ascii="Times New Roman" w:hAnsi="Times New Roman" w:cs="Times New Roman"/>
                <w:sz w:val="24"/>
                <w:szCs w:val="24"/>
              </w:rPr>
              <w:t xml:space="preserve"> г. в 17:00</w:t>
            </w:r>
            <w:r w:rsidR="0046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66A" w:rsidRDefault="0046166A" w:rsidP="0046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ул. Энергетиков, 22</w:t>
            </w:r>
            <w:r w:rsidR="0028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B33" w:rsidRPr="0077717B" w:rsidRDefault="00281B33" w:rsidP="0028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 xml:space="preserve">ауд. А-614, корпус </w:t>
            </w:r>
            <w:proofErr w:type="spellStart"/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17B" w:rsidRPr="0077717B" w:rsidRDefault="00281B33" w:rsidP="007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717B" w:rsidRPr="0077717B">
                <w:rPr>
                  <w:rStyle w:val="a4"/>
                  <w:color w:val="auto"/>
                </w:rPr>
                <w:t>meet.google.com/</w:t>
              </w:r>
              <w:proofErr w:type="spellStart"/>
              <w:r w:rsidR="0077717B" w:rsidRPr="0077717B">
                <w:rPr>
                  <w:rStyle w:val="a4"/>
                  <w:color w:val="auto"/>
                </w:rPr>
                <w:t>qjv-kpyv-dfa</w:t>
              </w:r>
              <w:proofErr w:type="spellEnd"/>
            </w:hyperlink>
          </w:p>
          <w:p w:rsidR="002F4D09" w:rsidRPr="0077717B" w:rsidRDefault="0077717B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 апреля 2021 г. в 17:00, </w:t>
            </w:r>
          </w:p>
          <w:p w:rsidR="002F4D09" w:rsidRPr="0077717B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ауд. А-614, корпус</w:t>
            </w:r>
            <w:r w:rsidR="00D12A95" w:rsidRPr="007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>СурГУ,</w:t>
            </w:r>
          </w:p>
          <w:p w:rsid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7B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22 </w:t>
            </w:r>
          </w:p>
          <w:p w:rsidR="0046166A" w:rsidRPr="0077717B" w:rsidRDefault="00ED538C" w:rsidP="0046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166A" w:rsidRPr="0077717B">
                <w:rPr>
                  <w:rStyle w:val="a4"/>
                  <w:color w:val="auto"/>
                </w:rPr>
                <w:t>meet.google.com/</w:t>
              </w:r>
              <w:proofErr w:type="spellStart"/>
              <w:r w:rsidR="0046166A" w:rsidRPr="0077717B">
                <w:rPr>
                  <w:rStyle w:val="a4"/>
                  <w:color w:val="auto"/>
                </w:rPr>
                <w:t>qjv-kpyv-dfa</w:t>
              </w:r>
              <w:proofErr w:type="spellEnd"/>
            </w:hyperlink>
          </w:p>
          <w:p w:rsidR="0077717B" w:rsidRPr="002F4D09" w:rsidRDefault="0077717B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09" w:rsidRPr="002F4D09" w:rsidTr="00281B33">
        <w:trPr>
          <w:trHeight w:val="1403"/>
        </w:trPr>
        <w:tc>
          <w:tcPr>
            <w:tcW w:w="919" w:type="pct"/>
            <w:vMerge/>
            <w:tcBorders>
              <w:bottom w:val="single" w:sz="4" w:space="0" w:color="auto"/>
            </w:tcBorders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1593" w:type="pct"/>
            <w:vMerge/>
            <w:tcBorders>
              <w:bottom w:val="single" w:sz="4" w:space="0" w:color="auto"/>
            </w:tcBorders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bottom w:val="single" w:sz="4" w:space="0" w:color="auto"/>
            </w:tcBorders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09" w:rsidRPr="002F4D09" w:rsidTr="00D12A95">
        <w:trPr>
          <w:trHeight w:val="709"/>
        </w:trPr>
        <w:tc>
          <w:tcPr>
            <w:tcW w:w="919" w:type="pct"/>
            <w:vMerge/>
            <w:tcBorders>
              <w:bottom w:val="single" w:sz="4" w:space="0" w:color="auto"/>
            </w:tcBorders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9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1593" w:type="pct"/>
            <w:vMerge/>
            <w:tcBorders>
              <w:bottom w:val="single" w:sz="4" w:space="0" w:color="auto"/>
            </w:tcBorders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bottom w:val="single" w:sz="4" w:space="0" w:color="auto"/>
            </w:tcBorders>
          </w:tcPr>
          <w:p w:rsidR="002F4D09" w:rsidRPr="002F4D09" w:rsidRDefault="002F4D09" w:rsidP="002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D3" w:rsidRDefault="00180AD3"/>
    <w:sectPr w:rsidR="0018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09"/>
    <w:rsid w:val="00180AD3"/>
    <w:rsid w:val="00281B33"/>
    <w:rsid w:val="002F4D09"/>
    <w:rsid w:val="0030318F"/>
    <w:rsid w:val="0046166A"/>
    <w:rsid w:val="005311BF"/>
    <w:rsid w:val="0077717B"/>
    <w:rsid w:val="00D12A95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D815-8E52-44A5-B88E-DA83497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F4D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1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qjv-kpyv-dfa" TargetMode="External"/><Relationship Id="rId5" Type="http://schemas.openxmlformats.org/officeDocument/2006/relationships/hyperlink" Target="http://meet.google.com/qjv-kpyv-dfa" TargetMode="External"/><Relationship Id="rId4" Type="http://schemas.openxmlformats.org/officeDocument/2006/relationships/hyperlink" Target="http://meet.google.com/qjv-kpyv-d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Владимировна</dc:creator>
  <cp:keywords/>
  <dc:description/>
  <cp:lastModifiedBy>Алексеева Мария Александровна</cp:lastModifiedBy>
  <cp:revision>2</cp:revision>
  <dcterms:created xsi:type="dcterms:W3CDTF">2021-03-17T04:07:00Z</dcterms:created>
  <dcterms:modified xsi:type="dcterms:W3CDTF">2021-03-17T04:07:00Z</dcterms:modified>
</cp:coreProperties>
</file>